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CAC5" w14:textId="77777777" w:rsidR="00B749BF" w:rsidRPr="00C44B0C" w:rsidRDefault="00872E28" w:rsidP="00872E28">
      <w:pPr>
        <w:jc w:val="center"/>
        <w:rPr>
          <w:b/>
          <w:sz w:val="24"/>
        </w:rPr>
      </w:pPr>
      <w:r>
        <w:rPr>
          <w:b/>
          <w:sz w:val="24"/>
        </w:rPr>
        <w:t>Вопросы, которые бебиситтеру нужно обсудить с родителем ДО поездки</w:t>
      </w:r>
    </w:p>
    <w:p w14:paraId="68EDC6DF" w14:textId="77777777" w:rsidR="00872E28" w:rsidRPr="00872E28" w:rsidRDefault="00872E28" w:rsidP="00872E28">
      <w:pPr>
        <w:jc w:val="center"/>
      </w:pPr>
    </w:p>
    <w:p w14:paraId="04F35B04" w14:textId="77777777" w:rsidR="00A82954" w:rsidRPr="00C44B0C" w:rsidRDefault="00A82954" w:rsidP="00872E28">
      <w:pPr>
        <w:rPr>
          <w:b/>
        </w:rPr>
      </w:pPr>
      <w:r>
        <w:rPr>
          <w:b/>
        </w:rPr>
        <w:t>Виза</w:t>
      </w:r>
    </w:p>
    <w:p w14:paraId="06F7618D" w14:textId="77777777" w:rsidR="00A82954" w:rsidRDefault="00A82954" w:rsidP="00A82954">
      <w:pPr>
        <w:pStyle w:val="a3"/>
        <w:numPr>
          <w:ilvl w:val="0"/>
          <w:numId w:val="6"/>
        </w:numPr>
      </w:pPr>
      <w:r>
        <w:t xml:space="preserve">Кто оплачивает получение визы</w:t>
      </w:r>
    </w:p>
    <w:p w14:paraId="5B66216F" w14:textId="77777777" w:rsidR="00C44B0C" w:rsidRDefault="00C44B0C" w:rsidP="00A82954">
      <w:pPr>
        <w:pStyle w:val="a3"/>
        <w:numPr>
          <w:ilvl w:val="0"/>
          <w:numId w:val="6"/>
        </w:numPr>
      </w:pPr>
      <w:r>
        <w:t>Кто занимается оформлением документов (если сложная виза, например, Штаты)</w:t>
      </w:r>
    </w:p>
    <w:p w14:paraId="781D768A" w14:textId="77777777" w:rsidR="00C44B0C" w:rsidRDefault="00C44B0C" w:rsidP="00A82954">
      <w:pPr>
        <w:pStyle w:val="a3"/>
        <w:numPr>
          <w:ilvl w:val="0"/>
          <w:numId w:val="6"/>
        </w:numPr>
      </w:pPr>
      <w:r>
        <w:t>Если отказ в визе, какие будут ваши действия</w:t>
      </w:r>
    </w:p>
    <w:p w14:paraId="1D597675" w14:textId="77777777" w:rsidR="00872E28" w:rsidRPr="00C44B0C" w:rsidRDefault="00872E28" w:rsidP="00872E28">
      <w:pPr>
        <w:rPr>
          <w:b/>
        </w:rPr>
      </w:pPr>
      <w:r>
        <w:rPr>
          <w:b/>
        </w:rPr>
        <w:t>Билет должен быть куплен не за бонусы (обменный, возвратный)</w:t>
      </w:r>
    </w:p>
    <w:p w14:paraId="0C2236C1" w14:textId="77777777" w:rsidR="00872E28" w:rsidRDefault="00872E28" w:rsidP="00872E28">
      <w:pPr>
        <w:pStyle w:val="a3"/>
        <w:numPr>
          <w:ilvl w:val="0"/>
          <w:numId w:val="5"/>
        </w:numPr>
      </w:pPr>
      <w:r>
        <w:t>Есть ли багаж в вашем билете</w:t>
      </w:r>
    </w:p>
    <w:p w14:paraId="179B5232" w14:textId="77777777" w:rsidR="00872E28" w:rsidRDefault="00872E28" w:rsidP="00872E28">
      <w:pPr>
        <w:pStyle w:val="a3"/>
        <w:numPr>
          <w:ilvl w:val="0"/>
          <w:numId w:val="5"/>
        </w:numPr>
      </w:pPr>
      <w:r>
        <w:t>Если нет, то планируют ли его дополнительно оплатить</w:t>
      </w:r>
    </w:p>
    <w:p w14:paraId="3CAD17F7" w14:textId="77777777" w:rsidR="00872E28" w:rsidRPr="00872E28" w:rsidRDefault="00872E28" w:rsidP="00872E28">
      <w:pPr>
        <w:pStyle w:val="a3"/>
        <w:numPr>
          <w:ilvl w:val="0"/>
          <w:numId w:val="5"/>
        </w:numPr>
      </w:pPr>
      <w:r>
        <w:t xml:space="preserve">Проверить билет на наличие ошибок в своих паспортных данных</w:t>
      </w:r>
    </w:p>
    <w:p w14:paraId="577D235D" w14:textId="77777777" w:rsidR="00872E28" w:rsidRPr="00517619" w:rsidRDefault="00872E28" w:rsidP="00872E28">
      <w:pPr>
        <w:rPr>
          <w:b/>
        </w:rPr>
      </w:pPr>
      <w:r>
        <w:rPr>
          <w:b/>
        </w:rPr>
        <w:t xml:space="preserve">Обсудите сразу вопросы трансфера (если вы едете отдельно от семьи)</w:t>
      </w:r>
    </w:p>
    <w:p w14:paraId="76C28F4F" w14:textId="77777777" w:rsidR="00872E28" w:rsidRPr="00517619" w:rsidRDefault="00872E28" w:rsidP="00872E28">
      <w:pPr>
        <w:rPr>
          <w:b/>
        </w:rPr>
      </w:pPr>
      <w:r>
        <w:rPr>
          <w:b/>
        </w:rPr>
        <w:t>Время работы</w:t>
      </w:r>
    </w:p>
    <w:p w14:paraId="2100B274" w14:textId="77777777" w:rsidR="00872E28" w:rsidRDefault="00872E28" w:rsidP="00872E28">
      <w:pPr>
        <w:pStyle w:val="a3"/>
        <w:numPr>
          <w:ilvl w:val="0"/>
          <w:numId w:val="3"/>
        </w:numPr>
      </w:pPr>
      <w:r>
        <w:t xml:space="preserve">Будут ли у вас перерывы в течение дня и на какое время</w:t>
      </w:r>
    </w:p>
    <w:p w14:paraId="32CABD38" w14:textId="77777777" w:rsidR="00872E28" w:rsidRDefault="00872E28" w:rsidP="00872E28">
      <w:pPr>
        <w:pStyle w:val="a3"/>
        <w:numPr>
          <w:ilvl w:val="0"/>
          <w:numId w:val="3"/>
        </w:numPr>
      </w:pPr>
      <w:r>
        <w:t>Будут ли у вас выходные</w:t>
      </w:r>
    </w:p>
    <w:p w14:paraId="26C9E636" w14:textId="77777777" w:rsidR="00872E28" w:rsidRDefault="00872E28" w:rsidP="00872E28">
      <w:pPr>
        <w:pStyle w:val="a3"/>
        <w:numPr>
          <w:ilvl w:val="0"/>
          <w:numId w:val="3"/>
        </w:numPr>
      </w:pPr>
      <w:r>
        <w:t>Сколько часов в день вы работаете (лучше прописать конкретные часы)</w:t>
      </w:r>
    </w:p>
    <w:p w14:paraId="2A91696E" w14:textId="77777777" w:rsidR="00872E28" w:rsidRDefault="00872E28" w:rsidP="00872E28">
      <w:pPr>
        <w:pStyle w:val="a3"/>
        <w:numPr>
          <w:ilvl w:val="0"/>
          <w:numId w:val="3"/>
        </w:numPr>
      </w:pPr>
      <w:r>
        <w:t>Как будут оплачиваться сверхурочные часы</w:t>
      </w:r>
    </w:p>
    <w:p w14:paraId="27866333" w14:textId="77777777" w:rsidR="00872E28" w:rsidRDefault="00872E28" w:rsidP="00872E28">
      <w:pPr>
        <w:pStyle w:val="a3"/>
        <w:numPr>
          <w:ilvl w:val="0"/>
          <w:numId w:val="3"/>
        </w:numPr>
      </w:pPr>
      <w:r>
        <w:t xml:space="preserve">Где будет ребенок спать ночью и нужно ли вам к нему вставать ночью</w:t>
      </w:r>
    </w:p>
    <w:p w14:paraId="699864E1" w14:textId="77777777" w:rsidR="00C37918" w:rsidRDefault="00C37918" w:rsidP="00872E28">
      <w:pPr>
        <w:pStyle w:val="a3"/>
        <w:numPr>
          <w:ilvl w:val="0"/>
          <w:numId w:val="3"/>
        </w:numPr>
      </w:pPr>
      <w:r>
        <w:t xml:space="preserve">В перелете/трансфере вы развлекаете ребенка или сидите отдельно</w:t>
      </w:r>
    </w:p>
    <w:p w14:paraId="16630546" w14:textId="77777777" w:rsidR="00A82954" w:rsidRDefault="00A82954" w:rsidP="00872E28">
      <w:pPr>
        <w:pStyle w:val="a3"/>
        <w:numPr>
          <w:ilvl w:val="0"/>
          <w:numId w:val="3"/>
        </w:numPr>
      </w:pPr>
      <w:r>
        <w:t>Можете ли вы вечером или в свой выходной выезжать в другой город и т.д. Лучше выяснить как к этому относится семья</w:t>
      </w:r>
    </w:p>
    <w:p w14:paraId="6FCE19BB" w14:textId="0EEAEDB9" w:rsidR="00872E28" w:rsidRPr="00C939FF" w:rsidRDefault="00872E28" w:rsidP="00872E28">
      <w:pPr>
        <w:rPr>
          <w:b/>
        </w:rPr>
      </w:pPr>
      <w:r>
        <w:rPr>
          <w:b/>
        </w:rPr>
        <w:t xml:space="preserve">Что будет, если вы или ребенок/кто-то из семьи заболеет</w:t>
      </w:r>
    </w:p>
    <w:p w14:paraId="50BE09D4" w14:textId="77777777" w:rsidR="00A82954" w:rsidRDefault="00A82954" w:rsidP="00A82954">
      <w:pPr>
        <w:pStyle w:val="a3"/>
        <w:numPr>
          <w:ilvl w:val="0"/>
          <w:numId w:val="4"/>
        </w:numPr>
      </w:pPr>
      <w:r>
        <w:t>Кто оплачивает вашу страховку (обязательно делать, смотрите, что туда вписано)</w:t>
      </w:r>
    </w:p>
    <w:p w14:paraId="258BDD43" w14:textId="77777777" w:rsidR="00872E28" w:rsidRDefault="00872E28" w:rsidP="00872E28">
      <w:pPr>
        <w:pStyle w:val="a3"/>
        <w:numPr>
          <w:ilvl w:val="0"/>
          <w:numId w:val="4"/>
        </w:numPr>
      </w:pPr>
      <w:r>
        <w:t>Сколько времени вам дадут на лечение</w:t>
      </w:r>
    </w:p>
    <w:p w14:paraId="01B4259E" w14:textId="72C50204" w:rsidR="00A82954" w:rsidRDefault="00872E28" w:rsidP="00240295">
      <w:pPr>
        <w:pStyle w:val="a3"/>
        <w:numPr>
          <w:ilvl w:val="0"/>
          <w:numId w:val="4"/>
        </w:numPr>
      </w:pPr>
      <w:r>
        <w:t xml:space="preserve">Как изменится ваша оплата, если вы заболеете</w:t>
      </w:r>
    </w:p>
    <w:p w14:paraId="0AEB41E7" w14:textId="0E936DED" w:rsidR="00C939FF" w:rsidRDefault="00C939FF" w:rsidP="00240295">
      <w:pPr>
        <w:pStyle w:val="a3"/>
        <w:numPr>
          <w:ilvl w:val="0"/>
          <w:numId w:val="4"/>
        </w:numPr>
      </w:pPr>
      <w:r>
        <w:t>Как изменится ваша оплата, если заболеет ребенок и у вас будет больше свободного времени</w:t>
      </w:r>
    </w:p>
    <w:p w14:paraId="7713BC71" w14:textId="77777777" w:rsidR="00872E28" w:rsidRPr="00517619" w:rsidRDefault="00872E28" w:rsidP="00872E28">
      <w:pPr>
        <w:rPr>
          <w:b/>
        </w:rPr>
      </w:pPr>
      <w:r>
        <w:rPr>
          <w:b/>
        </w:rPr>
        <w:t>Ваше питание</w:t>
      </w:r>
    </w:p>
    <w:p w14:paraId="4B313509" w14:textId="77777777" w:rsidR="00872E28" w:rsidRDefault="00872E28" w:rsidP="00872E28">
      <w:pPr>
        <w:pStyle w:val="a3"/>
        <w:numPr>
          <w:ilvl w:val="0"/>
          <w:numId w:val="1"/>
        </w:numPr>
      </w:pPr>
      <w:r>
        <w:t>Кто оплачивает кафе</w:t>
      </w:r>
    </w:p>
    <w:p w14:paraId="39CC8019" w14:textId="77777777" w:rsidR="00872E28" w:rsidRDefault="00872E28" w:rsidP="00872E28">
      <w:pPr>
        <w:pStyle w:val="a3"/>
        <w:numPr>
          <w:ilvl w:val="0"/>
          <w:numId w:val="1"/>
        </w:numPr>
      </w:pPr>
      <w:r>
        <w:t>Кто оплачивает продукты (если вы проживаете в апартаментах)</w:t>
      </w:r>
    </w:p>
    <w:p w14:paraId="755B1326" w14:textId="77777777" w:rsidR="00872E28" w:rsidRDefault="00872E28" w:rsidP="00872E28">
      <w:pPr>
        <w:pStyle w:val="a3"/>
        <w:numPr>
          <w:ilvl w:val="0"/>
          <w:numId w:val="1"/>
        </w:numPr>
      </w:pPr>
      <w:r>
        <w:t>Кто готовит (если вы проживаете в апартаментах)</w:t>
      </w:r>
    </w:p>
    <w:p w14:paraId="41FA915D" w14:textId="77777777" w:rsidR="00872E28" w:rsidRDefault="00872E28" w:rsidP="00872E28">
      <w:pPr>
        <w:pStyle w:val="a3"/>
        <w:numPr>
          <w:ilvl w:val="0"/>
          <w:numId w:val="1"/>
        </w:numPr>
      </w:pPr>
      <w:r>
        <w:t>Вы едите все вместе или у вас будет перерыв на время еды</w:t>
      </w:r>
    </w:p>
    <w:p w14:paraId="44A780AA" w14:textId="77777777" w:rsidR="00240295" w:rsidRDefault="00240295" w:rsidP="00872E28">
      <w:pPr>
        <w:pStyle w:val="a3"/>
        <w:numPr>
          <w:ilvl w:val="0"/>
          <w:numId w:val="1"/>
        </w:numPr>
      </w:pPr>
      <w:r>
        <w:t>Есть ли у семьи какие-то ограничения по еде (например, за одним столом с семьей нельзя есть мясо)</w:t>
      </w:r>
    </w:p>
    <w:p w14:paraId="68FFD877" w14:textId="77777777" w:rsidR="00872E28" w:rsidRPr="00517619" w:rsidRDefault="00517619" w:rsidP="00872E28">
      <w:pPr>
        <w:rPr>
          <w:b/>
        </w:rPr>
      </w:pPr>
      <w:r>
        <w:rPr>
          <w:b/>
        </w:rPr>
        <w:t>Ваше проживание</w:t>
      </w:r>
    </w:p>
    <w:p w14:paraId="3A203DD9" w14:textId="77777777" w:rsidR="00872E28" w:rsidRDefault="00517619" w:rsidP="00872E28">
      <w:pPr>
        <w:pStyle w:val="a3"/>
        <w:numPr>
          <w:ilvl w:val="0"/>
          <w:numId w:val="2"/>
        </w:numPr>
      </w:pPr>
      <w:r>
        <w:t xml:space="preserve">Это будет гостиница</w:t>
      </w:r>
      <w:r>
        <w:rPr>
          <w:lang w:val="en-US"/>
        </w:rPr>
        <w:t>/</w:t>
      </w:r>
      <w:r>
        <w:t>апартаменты</w:t>
      </w:r>
      <w:r>
        <w:rPr>
          <w:lang w:val="en-US"/>
        </w:rPr>
        <w:t>/</w:t>
      </w:r>
      <w:r>
        <w:t>квартира</w:t>
      </w:r>
    </w:p>
    <w:p w14:paraId="01F187E6" w14:textId="77777777" w:rsidR="00240295" w:rsidRDefault="00240295" w:rsidP="00872E28">
      <w:pPr>
        <w:pStyle w:val="a3"/>
        <w:numPr>
          <w:ilvl w:val="0"/>
          <w:numId w:val="2"/>
        </w:numPr>
      </w:pPr>
      <w:r>
        <w:t>У вас будет отдельная комната/отдельный номер</w:t>
      </w:r>
    </w:p>
    <w:p w14:paraId="29F742C5" w14:textId="77777777" w:rsidR="00240295" w:rsidRDefault="00240295" w:rsidP="00872E28">
      <w:pPr>
        <w:pStyle w:val="a3"/>
        <w:numPr>
          <w:ilvl w:val="0"/>
          <w:numId w:val="2"/>
        </w:numPr>
      </w:pPr>
      <w:r>
        <w:t>Где будет жить</w:t>
      </w:r>
      <w:r>
        <w:rPr>
          <w:lang w:val="en-US"/>
        </w:rPr>
        <w:t>/</w:t>
      </w:r>
      <w:r>
        <w:t>ночевать ребенок</w:t>
      </w:r>
    </w:p>
    <w:p w14:paraId="0DC94C99" w14:textId="77777777" w:rsidR="00517619" w:rsidRDefault="00517619" w:rsidP="00872E28">
      <w:pPr>
        <w:pStyle w:val="a3"/>
        <w:numPr>
          <w:ilvl w:val="0"/>
          <w:numId w:val="2"/>
        </w:numPr>
      </w:pPr>
      <w:r>
        <w:t>Нужно ли вам будет убираться/стирать (если вы проживаете в апартаментах)</w:t>
      </w:r>
    </w:p>
    <w:p w14:paraId="7E8C4991" w14:textId="77777777" w:rsidR="00240295" w:rsidRPr="00517619" w:rsidRDefault="000A38A5" w:rsidP="000A38A5">
      <w:pPr>
        <w:rPr>
          <w:b/>
        </w:rPr>
      </w:pPr>
      <w:r>
        <w:rPr>
          <w:b/>
        </w:rPr>
        <w:t>Местная связь</w:t>
      </w:r>
    </w:p>
    <w:p w14:paraId="66EF4486" w14:textId="77777777" w:rsidR="000A38A5" w:rsidRDefault="000A38A5" w:rsidP="000A38A5">
      <w:pPr>
        <w:pStyle w:val="a3"/>
        <w:numPr>
          <w:ilvl w:val="0"/>
          <w:numId w:val="7"/>
        </w:numPr>
      </w:pPr>
      <w:r>
        <w:t>Если длительное пребывание в стране – кто оплачивает местную сим-карту/связь</w:t>
      </w:r>
    </w:p>
    <w:p w14:paraId="0424A479" w14:textId="77777777" w:rsidR="00872E28" w:rsidRDefault="00872E28" w:rsidP="00872E28">
      <w:r>
        <w:lastRenderedPageBreak/>
        <w:t xml:space="preserve"> </w:t>
      </w:r>
    </w:p>
    <w:p w14:paraId="0CC656A1" w14:textId="77777777" w:rsidR="000A38A5" w:rsidRDefault="000A38A5" w:rsidP="00872E28"/>
    <w:p w14:paraId="2FF61975" w14:textId="77777777" w:rsidR="000A38A5" w:rsidRPr="00C22454" w:rsidRDefault="000A38A5" w:rsidP="00872E28">
      <w:pPr>
        <w:rPr>
          <w:b/>
        </w:rPr>
      </w:pPr>
      <w:r>
        <w:rPr>
          <w:b/>
        </w:rPr>
        <w:t>Ваши обязанности</w:t>
      </w:r>
    </w:p>
    <w:p w14:paraId="0F3B7579" w14:textId="77777777" w:rsidR="000A38A5" w:rsidRDefault="000A38A5" w:rsidP="000A38A5">
      <w:pPr>
        <w:pStyle w:val="a3"/>
        <w:numPr>
          <w:ilvl w:val="0"/>
          <w:numId w:val="7"/>
        </w:numPr>
      </w:pPr>
      <w:r>
        <w:t>Что нужно будет делать с ребенком в течение дня</w:t>
      </w:r>
    </w:p>
    <w:p w14:paraId="77165FDF" w14:textId="77777777" w:rsidR="000A38A5" w:rsidRDefault="000A38A5" w:rsidP="000A38A5">
      <w:pPr>
        <w:pStyle w:val="a3"/>
        <w:numPr>
          <w:ilvl w:val="0"/>
          <w:numId w:val="7"/>
        </w:numPr>
      </w:pPr>
      <w:r>
        <w:t>Если несколько детей, то четко по детям обсудить, что и когда делать</w:t>
      </w:r>
    </w:p>
    <w:p w14:paraId="3068E1B4" w14:textId="77777777" w:rsidR="00C22454" w:rsidRDefault="00C22454" w:rsidP="00C22454">
      <w:pPr>
        <w:pStyle w:val="a3"/>
        <w:numPr>
          <w:ilvl w:val="0"/>
          <w:numId w:val="7"/>
        </w:numPr>
      </w:pPr>
      <w:r>
        <w:t>Использование гаджетов</w:t>
      </w:r>
    </w:p>
    <w:p w14:paraId="42A77B40" w14:textId="77777777" w:rsidR="00C22454" w:rsidRDefault="00C22454" w:rsidP="00C22454">
      <w:pPr>
        <w:pStyle w:val="a3"/>
        <w:numPr>
          <w:ilvl w:val="0"/>
          <w:numId w:val="7"/>
        </w:numPr>
      </w:pPr>
      <w:r>
        <w:t>Узнать, что из игрушек/книг/материалов берет семья в поездку, возможно, вы что-то возьмете дополнительно</w:t>
      </w:r>
    </w:p>
    <w:p w14:paraId="2E301D51" w14:textId="77777777" w:rsidR="000A38A5" w:rsidRDefault="000A38A5" w:rsidP="000A38A5">
      <w:pPr>
        <w:pStyle w:val="a3"/>
        <w:numPr>
          <w:ilvl w:val="0"/>
          <w:numId w:val="7"/>
        </w:numPr>
      </w:pPr>
      <w:r>
        <w:t xml:space="preserve">Будут ли какие-то выезды с семьей, например, на экскурсии. Если да, то куда, насколько, кто оплачивает</w:t>
      </w:r>
    </w:p>
    <w:p w14:paraId="06E188D1" w14:textId="77777777" w:rsidR="00872E28" w:rsidRPr="00C22454" w:rsidRDefault="000A38A5" w:rsidP="00872E28">
      <w:pPr>
        <w:rPr>
          <w:b/>
        </w:rPr>
      </w:pPr>
      <w:r>
        <w:rPr>
          <w:b/>
        </w:rPr>
        <w:t>Общие вопросы</w:t>
      </w:r>
    </w:p>
    <w:p w14:paraId="154A6BFB" w14:textId="77777777" w:rsidR="000A38A5" w:rsidRDefault="000A38A5" w:rsidP="000A38A5">
      <w:pPr>
        <w:pStyle w:val="a3"/>
        <w:numPr>
          <w:ilvl w:val="0"/>
          <w:numId w:val="8"/>
        </w:numPr>
      </w:pPr>
      <w:r>
        <w:t xml:space="preserve">Если договора нет, вы спокойно можете попросить предоплату (з/п за 1 неделю/месяц работы)</w:t>
      </w:r>
    </w:p>
    <w:p w14:paraId="631D3C8C" w14:textId="77777777" w:rsidR="00BA5852" w:rsidRDefault="00BA5852" w:rsidP="000A38A5">
      <w:pPr>
        <w:pStyle w:val="a3"/>
        <w:numPr>
          <w:ilvl w:val="0"/>
          <w:numId w:val="8"/>
        </w:numPr>
      </w:pPr>
      <w:r>
        <w:t>Лучше заключить договор до поездки, в котором прописать основные моменты по указанным вопросам</w:t>
      </w:r>
    </w:p>
    <w:p w14:paraId="73A8A1D2" w14:textId="77777777" w:rsidR="000A38A5" w:rsidRDefault="000A38A5" w:rsidP="000A38A5">
      <w:pPr>
        <w:pStyle w:val="a3"/>
        <w:numPr>
          <w:ilvl w:val="0"/>
          <w:numId w:val="8"/>
        </w:numPr>
      </w:pPr>
      <w:r>
        <w:t>Возьмите паспортные данные родителя до поездки</w:t>
      </w:r>
    </w:p>
    <w:p w14:paraId="2754E2C3" w14:textId="77777777" w:rsidR="000A38A5" w:rsidRDefault="000A38A5" w:rsidP="000A38A5">
      <w:pPr>
        <w:pStyle w:val="a3"/>
        <w:numPr>
          <w:ilvl w:val="0"/>
          <w:numId w:val="8"/>
        </w:numPr>
      </w:pPr>
      <w:r>
        <w:t>Обсудите, что будет, если по каким-то причинам вы не подойдете друг другу</w:t>
      </w:r>
    </w:p>
    <w:p w14:paraId="7E8C14D9" w14:textId="77777777" w:rsidR="000A38A5" w:rsidRPr="00872E28" w:rsidRDefault="000A38A5" w:rsidP="000A38A5">
      <w:pPr>
        <w:pStyle w:val="a3"/>
        <w:numPr>
          <w:ilvl w:val="0"/>
          <w:numId w:val="8"/>
        </w:numPr>
      </w:pPr>
      <w:r>
        <w:t>За какой срок вас предупредят или вы предупредите о прекращении работы</w:t>
      </w:r>
    </w:p>
    <w:p w14:paraId="5F08CA02" w14:textId="77777777" w:rsidR="000A38A5" w:rsidRDefault="000A38A5" w:rsidP="000A38A5">
      <w:pPr>
        <w:pStyle w:val="a3"/>
        <w:numPr>
          <w:ilvl w:val="0"/>
          <w:numId w:val="8"/>
        </w:numPr>
      </w:pPr>
      <w:r>
        <w:t xml:space="preserve">Обсудите сразу механизм выплаты вашей з/п (лучше еженедельно, но зависит от длительности работы)</w:t>
      </w:r>
    </w:p>
    <w:p w14:paraId="6F3A8E42" w14:textId="77777777" w:rsidR="00BA5852" w:rsidRDefault="00BA5852" w:rsidP="000A38A5">
      <w:pPr>
        <w:pStyle w:val="a3"/>
        <w:numPr>
          <w:ilvl w:val="0"/>
          <w:numId w:val="8"/>
        </w:numPr>
      </w:pPr>
      <w:r>
        <w:t xml:space="preserve">Если вам оставят рабочую карту и/или наличные деньги – всегда пишите родителю о том, что и когда хотите купить</w:t>
      </w:r>
    </w:p>
    <w:p w14:paraId="34706A85" w14:textId="77777777" w:rsidR="00BA5852" w:rsidRPr="00872E28" w:rsidRDefault="00BA5852" w:rsidP="00BA5852">
      <w:pPr>
        <w:pStyle w:val="a3"/>
        <w:numPr>
          <w:ilvl w:val="0"/>
          <w:numId w:val="8"/>
        </w:numPr>
      </w:pPr>
      <w:r>
        <w:t xml:space="preserve">Все чеки и деньги отдавать родителю сразу же, даже если брать не хотят и говорят позже отдашь</w:t>
      </w:r>
    </w:p>
    <w:p w14:paraId="57B34390" w14:textId="77777777" w:rsidR="00BA5852" w:rsidRDefault="00BA5852" w:rsidP="00BA5852">
      <w:pPr>
        <w:pStyle w:val="a3"/>
      </w:pPr>
    </w:p>
    <w:p w14:paraId="1333BD96" w14:textId="77777777" w:rsidR="000A38A5" w:rsidRPr="00872E28" w:rsidRDefault="000A38A5" w:rsidP="00872E28"/>
    <w:p w14:paraId="42FCE7E7" w14:textId="77777777" w:rsidR="00872E28" w:rsidRPr="00872E28" w:rsidRDefault="00872E28" w:rsidP="00872E28"/>
    <w:p w14:paraId="7B595C89" w14:textId="77777777" w:rsidR="00872E28" w:rsidRPr="00872E28" w:rsidRDefault="00872E28" w:rsidP="00872E28"/>
    <w:p w14:paraId="2E3FE8E2" w14:textId="77777777" w:rsidR="00872E28" w:rsidRPr="00872E28" w:rsidRDefault="00872E28" w:rsidP="00872E28"/>
    <w:p w14:paraId="64D5FC58" w14:textId="77777777" w:rsidR="00872E28" w:rsidRPr="00872E28" w:rsidRDefault="00872E28" w:rsidP="00872E28"/>
    <w:sectPr w:rsidR="00872E28" w:rsidRPr="0087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2C5D"/>
    <w:multiLevelType w:val="hybridMultilevel"/>
    <w:tmpl w:val="6FEC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A0D04"/>
    <w:multiLevelType w:val="hybridMultilevel"/>
    <w:tmpl w:val="2D0ED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691C"/>
    <w:multiLevelType w:val="hybridMultilevel"/>
    <w:tmpl w:val="6F6AA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95167"/>
    <w:multiLevelType w:val="hybridMultilevel"/>
    <w:tmpl w:val="21007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28C"/>
    <w:multiLevelType w:val="hybridMultilevel"/>
    <w:tmpl w:val="E2D6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D2692"/>
    <w:multiLevelType w:val="hybridMultilevel"/>
    <w:tmpl w:val="E7CAC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0300B"/>
    <w:multiLevelType w:val="hybridMultilevel"/>
    <w:tmpl w:val="BD3E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B2E7A"/>
    <w:multiLevelType w:val="hybridMultilevel"/>
    <w:tmpl w:val="7ACC4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89917">
    <w:abstractNumId w:val="4"/>
  </w:num>
  <w:num w:numId="2" w16cid:durableId="455023603">
    <w:abstractNumId w:val="6"/>
  </w:num>
  <w:num w:numId="3" w16cid:durableId="680277543">
    <w:abstractNumId w:val="3"/>
  </w:num>
  <w:num w:numId="4" w16cid:durableId="916328920">
    <w:abstractNumId w:val="5"/>
  </w:num>
  <w:num w:numId="5" w16cid:durableId="341276856">
    <w:abstractNumId w:val="1"/>
  </w:num>
  <w:num w:numId="6" w16cid:durableId="1432697751">
    <w:abstractNumId w:val="7"/>
  </w:num>
  <w:num w:numId="7" w16cid:durableId="888105457">
    <w:abstractNumId w:val="2"/>
  </w:num>
  <w:num w:numId="8" w16cid:durableId="191858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E28"/>
    <w:rsid w:val="000A38A5"/>
    <w:rsid w:val="00122471"/>
    <w:rsid w:val="00240295"/>
    <w:rsid w:val="00517619"/>
    <w:rsid w:val="005C74B7"/>
    <w:rsid w:val="00872E28"/>
    <w:rsid w:val="00A82954"/>
    <w:rsid w:val="00B749BF"/>
    <w:rsid w:val="00BA5852"/>
    <w:rsid w:val="00C22454"/>
    <w:rsid w:val="00C37918"/>
    <w:rsid w:val="00C44B0C"/>
    <w:rsid w:val="00C9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9357"/>
  <w15:chartTrackingRefBased/>
  <w15:docId w15:val="{50BC054E-670B-4546-BEB1-3A924221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30733-3E99-4EF1-8A03-0FD35577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Kaspersky Lab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Sharkin</dc:creator>
  <cp:keywords/>
  <dc:description/>
  <cp:lastModifiedBy>Dina Z</cp:lastModifiedBy>
  <cp:revision>10</cp:revision>
  <dcterms:created xsi:type="dcterms:W3CDTF">2020-01-14T23:22:00Z</dcterms:created>
  <dcterms:modified xsi:type="dcterms:W3CDTF">2022-06-26T09:55:00Z</dcterms:modified>
</cp:coreProperties>
</file>